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68" w:rsidRPr="002B4C68" w:rsidRDefault="004269DC" w:rsidP="002B4C68">
      <w:pPr>
        <w:rPr>
          <w:sz w:val="80"/>
          <w:szCs w:val="80"/>
        </w:rPr>
      </w:pPr>
      <w:bookmarkStart w:id="0" w:name="_GoBack"/>
      <w:bookmarkEnd w:id="0"/>
      <w:r w:rsidRPr="002B4C68">
        <w:rPr>
          <w:noProof/>
          <w:sz w:val="80"/>
          <w:szCs w:val="80"/>
          <w:lang w:eastAsia="sv-SE"/>
        </w:rPr>
        <w:drawing>
          <wp:anchor distT="0" distB="0" distL="114300" distR="114300" simplePos="0" relativeHeight="251666432" behindDoc="0" locked="0" layoutInCell="1" allowOverlap="1" wp14:anchorId="40049553" wp14:editId="0AE17928">
            <wp:simplePos x="0" y="0"/>
            <wp:positionH relativeFrom="column">
              <wp:posOffset>2302510</wp:posOffset>
            </wp:positionH>
            <wp:positionV relativeFrom="paragraph">
              <wp:posOffset>40958</wp:posOffset>
            </wp:positionV>
            <wp:extent cx="701675" cy="639445"/>
            <wp:effectExtent l="0" t="0" r="3175" b="8255"/>
            <wp:wrapNone/>
            <wp:docPr id="373" name="Bildobjekt 373" descr="C:\Users\didrvanh\AppData\Local\Microsoft\Windows\INetCache\Content.Word\nrm_logo_sv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idrvanh\AppData\Local\Microsoft\Windows\INetCache\Content.Word\nrm_logo_svart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6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C68" w:rsidRPr="002B4C68">
        <w:rPr>
          <w:noProof/>
          <w:sz w:val="80"/>
          <w:szCs w:val="80"/>
          <w:lang w:eastAsia="sv-SE"/>
        </w:rPr>
        <w:drawing>
          <wp:anchor distT="0" distB="0" distL="114300" distR="114300" simplePos="0" relativeHeight="251662336" behindDoc="0" locked="0" layoutInCell="1" allowOverlap="1" wp14:anchorId="18D935DF" wp14:editId="5FF4739F">
            <wp:simplePos x="0" y="0"/>
            <wp:positionH relativeFrom="column">
              <wp:posOffset>2406650</wp:posOffset>
            </wp:positionH>
            <wp:positionV relativeFrom="paragraph">
              <wp:posOffset>60334</wp:posOffset>
            </wp:positionV>
            <wp:extent cx="606241" cy="552450"/>
            <wp:effectExtent l="0" t="0" r="3810" b="0"/>
            <wp:wrapNone/>
            <wp:docPr id="306" name="Bildobjekt 306" descr="C:\Users\didrvanh\AppData\Local\Microsoft\Windows\INetCache\Content.Word\nrm_logo_sv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idrvanh\AppData\Local\Microsoft\Windows\INetCache\Content.Word\nrm_logo_svart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241"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C68" w:rsidRPr="002B4C68">
        <w:rPr>
          <w:sz w:val="80"/>
          <w:szCs w:val="80"/>
        </w:rPr>
        <w:t xml:space="preserve">Spårbingo </w:t>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8"/>
        <w:gridCol w:w="1227"/>
        <w:gridCol w:w="1184"/>
        <w:gridCol w:w="1184"/>
        <w:gridCol w:w="1184"/>
        <w:gridCol w:w="1184"/>
        <w:gridCol w:w="1184"/>
        <w:gridCol w:w="1184"/>
        <w:gridCol w:w="1184"/>
      </w:tblGrid>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54B1795E" wp14:editId="3789DEEB">
                  <wp:extent cx="319707" cy="542594"/>
                  <wp:effectExtent l="0" t="0" r="4445" b="0"/>
                  <wp:docPr id="307" name="Bildobjekt 307" descr="C:\Users\didrvanh\Desktop\Spårbingo\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drvanh\Desktop\Spårbingo\H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54" cy="546747"/>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3F39BA0F" wp14:editId="24A39F60">
                  <wp:extent cx="552261" cy="552261"/>
                  <wp:effectExtent l="0" t="0" r="635" b="635"/>
                  <wp:docPr id="308" name="Bildobjekt 308" descr="C:\Users\didrvanh\Desktop\Spårbingo\Rä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drvanh\Desktop\Spårbingo\Rä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261" cy="552261"/>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3425FC1E" wp14:editId="3045E75C">
                  <wp:extent cx="279176" cy="393700"/>
                  <wp:effectExtent l="0" t="0" r="6985" b="6350"/>
                  <wp:docPr id="309" name="Bildobjekt 309" descr="C:\Users\didrvanh\Desktop\Spårbingo\Råd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drvanh\Desktop\Spårbingo\Rådj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54" cy="394234"/>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04C993CF" wp14:editId="44382871">
                  <wp:extent cx="483179" cy="560842"/>
                  <wp:effectExtent l="0" t="0" r="0" b="0"/>
                  <wp:docPr id="310" name="Bildobjekt 310" descr="C:\Users\didrvanh\Desktop\Spårbingo\S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drvanh\Desktop\Spårbingo\Ska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319" cy="561004"/>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extent cx="66675" cy="147955"/>
                  <wp:effectExtent l="0" t="0" r="9525" b="4445"/>
                  <wp:docPr id="338" name="Bildobjekt 338" descr="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 cy="147955"/>
                          </a:xfrm>
                          <a:prstGeom prst="rect">
                            <a:avLst/>
                          </a:prstGeom>
                          <a:noFill/>
                          <a:ln>
                            <a:noFill/>
                          </a:ln>
                        </pic:spPr>
                      </pic:pic>
                    </a:graphicData>
                  </a:graphic>
                </wp:inline>
              </w:drawing>
            </w:r>
            <w:r>
              <w:t xml:space="preserve"> Hare</w:t>
            </w:r>
            <w:r>
              <w:br/>
            </w:r>
            <w:r w:rsidRPr="00667920">
              <w:rPr>
                <w:sz w:val="16"/>
              </w:rPr>
              <w:t xml:space="preserve">(ca 5 </w:t>
            </w:r>
            <w:r>
              <w:rPr>
                <w:sz w:val="16"/>
              </w:rPr>
              <w:t>&amp;</w:t>
            </w:r>
            <w:r w:rsidRPr="00667920">
              <w:rPr>
                <w:sz w:val="16"/>
              </w:rPr>
              <w:t xml:space="preserve"> 8 cm)</w:t>
            </w:r>
          </w:p>
        </w:tc>
        <w:tc>
          <w:tcPr>
            <w:tcW w:w="1184" w:type="dxa"/>
            <w:vAlign w:val="center"/>
          </w:tcPr>
          <w:p w:rsidR="002B4C68" w:rsidRDefault="002B4C68" w:rsidP="003A6A7A">
            <w:pPr>
              <w:jc w:val="center"/>
            </w:pPr>
            <w:r>
              <w:rPr>
                <w:noProof/>
                <w:lang w:eastAsia="sv-SE"/>
              </w:rPr>
              <w:drawing>
                <wp:inline distT="0" distB="0" distL="0" distR="0" wp14:anchorId="39745264" wp14:editId="3E8989EA">
                  <wp:extent cx="157227" cy="157227"/>
                  <wp:effectExtent l="0" t="0" r="0" b="0"/>
                  <wp:docPr id="311" name="Bildobjekt 311" descr="C:\Users\didrvanh\Desktop\Spårbingo\Rä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drvanh\Desktop\Spårbingo\Rä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11" cy="156611"/>
                          </a:xfrm>
                          <a:prstGeom prst="rect">
                            <a:avLst/>
                          </a:prstGeom>
                          <a:noFill/>
                          <a:ln>
                            <a:noFill/>
                          </a:ln>
                        </pic:spPr>
                      </pic:pic>
                    </a:graphicData>
                  </a:graphic>
                </wp:inline>
              </w:drawing>
            </w:r>
            <w:r>
              <w:t xml:space="preserve"> Räv</w:t>
            </w:r>
            <w:r>
              <w:br/>
            </w:r>
            <w:r w:rsidRPr="00667920">
              <w:rPr>
                <w:sz w:val="16"/>
              </w:rPr>
              <w:t>(</w:t>
            </w:r>
            <w:r>
              <w:rPr>
                <w:sz w:val="16"/>
              </w:rPr>
              <w:t>5-7</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3D7CA9B4" wp14:editId="7287341B">
                  <wp:extent cx="92906" cy="131019"/>
                  <wp:effectExtent l="0" t="0" r="2540" b="2540"/>
                  <wp:docPr id="312" name="Bildobjekt 312" descr="C:\Users\didrvanh\Desktop\Spårbingo\Råd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drvanh\Desktop\Spårbingo\Rådj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90" cy="132125"/>
                          </a:xfrm>
                          <a:prstGeom prst="rect">
                            <a:avLst/>
                          </a:prstGeom>
                          <a:noFill/>
                          <a:ln>
                            <a:noFill/>
                          </a:ln>
                        </pic:spPr>
                      </pic:pic>
                    </a:graphicData>
                  </a:graphic>
                </wp:inline>
              </w:drawing>
            </w:r>
            <w:r>
              <w:t xml:space="preserve"> Rådjur</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47E6E838" wp14:editId="0067824A">
                  <wp:extent cx="124761" cy="144815"/>
                  <wp:effectExtent l="0" t="0" r="8890" b="7620"/>
                  <wp:docPr id="313" name="Bildobjekt 313" descr="C:\Users\didrvanh\Desktop\Spårbingo\S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drvanh\Desktop\Spårbingo\Skat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71" cy="147496"/>
                          </a:xfrm>
                          <a:prstGeom prst="rect">
                            <a:avLst/>
                          </a:prstGeom>
                          <a:noFill/>
                          <a:ln>
                            <a:noFill/>
                          </a:ln>
                        </pic:spPr>
                      </pic:pic>
                    </a:graphicData>
                  </a:graphic>
                </wp:inline>
              </w:drawing>
            </w:r>
            <w:r>
              <w:t xml:space="preserve"> Skata</w:t>
            </w:r>
            <w:r>
              <w:br/>
            </w:r>
            <w:r w:rsidRPr="00667920">
              <w:rPr>
                <w:sz w:val="16"/>
              </w:rPr>
              <w:t>(</w:t>
            </w:r>
            <w:r>
              <w:rPr>
                <w:sz w:val="16"/>
              </w:rPr>
              <w:t>ca 5</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1DFE1179" wp14:editId="36F11877">
                  <wp:extent cx="475307" cy="475307"/>
                  <wp:effectExtent l="0" t="0" r="1270" b="1270"/>
                  <wp:docPr id="314" name="Bildobjekt 314" descr="C:\Users\didrvanh\Desktop\Spårbingo\H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rvanh\Desktop\Spårbingo\Hu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113" cy="475113"/>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5A44565C" wp14:editId="0AB1EC0E">
                  <wp:extent cx="481614" cy="606102"/>
                  <wp:effectExtent l="0" t="0" r="0" b="3810"/>
                  <wp:docPr id="315" name="Bildobjekt 315" descr="C:\Users\didrvanh\Desktop\Spårbingo\Hä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drvanh\Desktop\Spårbingo\Häg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800" cy="603819"/>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66B98663" wp14:editId="766571BB">
                  <wp:extent cx="683260" cy="683260"/>
                  <wp:effectExtent l="0" t="0" r="2540" b="2540"/>
                  <wp:docPr id="316" name="Bildobjekt 316" descr="C:\Users\didrvanh\Desktop\Spårbingo\Må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drvanh\Desktop\Spårbingo\Må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2CC9171C" wp14:editId="39885088">
                  <wp:extent cx="450850" cy="567386"/>
                  <wp:effectExtent l="0" t="0" r="6350" b="4445"/>
                  <wp:docPr id="317" name="Bildobjekt 317" descr="C:\Users\didrvanh\Desktop\Spårbingo\Vilds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drvanh\Desktop\Spårbingo\Vildsv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718" cy="572254"/>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3D86568F" wp14:editId="65B38E07">
                  <wp:extent cx="140677" cy="140677"/>
                  <wp:effectExtent l="0" t="0" r="0" b="0"/>
                  <wp:docPr id="318" name="Bildobjekt 318" descr="C:\Users\didrvanh\Desktop\Spårbingo\H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rvanh\Desktop\Spårbingo\Hu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468" cy="140468"/>
                          </a:xfrm>
                          <a:prstGeom prst="rect">
                            <a:avLst/>
                          </a:prstGeom>
                          <a:noFill/>
                          <a:ln>
                            <a:noFill/>
                          </a:ln>
                        </pic:spPr>
                      </pic:pic>
                    </a:graphicData>
                  </a:graphic>
                </wp:inline>
              </w:drawing>
            </w:r>
            <w:r>
              <w:t xml:space="preserve"> Hund</w:t>
            </w:r>
            <w:r>
              <w:br/>
            </w:r>
            <w:r w:rsidRPr="00667920">
              <w:rPr>
                <w:sz w:val="16"/>
              </w:rPr>
              <w:t>(</w:t>
            </w:r>
            <w:r>
              <w:rPr>
                <w:sz w:val="16"/>
              </w:rPr>
              <w:t>4-10</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345C99D4" wp14:editId="5F863A72">
                  <wp:extent cx="136540" cy="171833"/>
                  <wp:effectExtent l="0" t="0" r="0" b="0"/>
                  <wp:docPr id="319" name="Bildobjekt 319" descr="C:\Users\didrvanh\Desktop\Spårbingo\Hä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drvanh\Desktop\Spårbingo\Häg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495" cy="171777"/>
                          </a:xfrm>
                          <a:prstGeom prst="rect">
                            <a:avLst/>
                          </a:prstGeom>
                          <a:noFill/>
                          <a:ln>
                            <a:noFill/>
                          </a:ln>
                        </pic:spPr>
                      </pic:pic>
                    </a:graphicData>
                  </a:graphic>
                </wp:inline>
              </w:drawing>
            </w:r>
            <w:r>
              <w:t xml:space="preserve"> Häger</w:t>
            </w:r>
            <w:r>
              <w:br/>
            </w:r>
            <w:r w:rsidRPr="00667920">
              <w:rPr>
                <w:sz w:val="16"/>
              </w:rPr>
              <w:t>(</w:t>
            </w:r>
            <w:r>
              <w:rPr>
                <w:sz w:val="16"/>
              </w:rPr>
              <w:t>ca 13</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3B7D1EDA" wp14:editId="4A155933">
                  <wp:extent cx="161364" cy="161364"/>
                  <wp:effectExtent l="0" t="0" r="0" b="0"/>
                  <wp:docPr id="320" name="Bildobjekt 320" descr="C:\Users\didrvanh\Desktop\Spårbingo\Må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drvanh\Desktop\Spårbingo\Må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497" cy="161497"/>
                          </a:xfrm>
                          <a:prstGeom prst="rect">
                            <a:avLst/>
                          </a:prstGeom>
                          <a:noFill/>
                          <a:ln>
                            <a:noFill/>
                          </a:ln>
                        </pic:spPr>
                      </pic:pic>
                    </a:graphicData>
                  </a:graphic>
                </wp:inline>
              </w:drawing>
            </w:r>
            <w:r>
              <w:t xml:space="preserve"> Mård</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300BE8B9" wp14:editId="53EBC9F6">
                  <wp:extent cx="115852" cy="145797"/>
                  <wp:effectExtent l="0" t="0" r="0" b="6985"/>
                  <wp:docPr id="321" name="Bildobjekt 321" descr="C:\Users\didrvanh\Desktop\Spårbingo\Vilds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drvanh\Desktop\Spårbingo\Vildsv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536" cy="147916"/>
                          </a:xfrm>
                          <a:prstGeom prst="rect">
                            <a:avLst/>
                          </a:prstGeom>
                          <a:noFill/>
                          <a:ln>
                            <a:noFill/>
                          </a:ln>
                        </pic:spPr>
                      </pic:pic>
                    </a:graphicData>
                  </a:graphic>
                </wp:inline>
              </w:drawing>
            </w:r>
            <w:r>
              <w:t xml:space="preserve"> Vildsvin</w:t>
            </w:r>
            <w:r>
              <w:br/>
            </w:r>
            <w:r w:rsidRPr="00667920">
              <w:rPr>
                <w:sz w:val="16"/>
              </w:rPr>
              <w:t>(</w:t>
            </w:r>
            <w:r>
              <w:rPr>
                <w:sz w:val="16"/>
              </w:rPr>
              <w:t>5-7</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17AFCA85" wp14:editId="4DF91639">
                  <wp:extent cx="488887" cy="424369"/>
                  <wp:effectExtent l="0" t="0" r="6985" b="0"/>
                  <wp:docPr id="322" name="Bildobjekt 322" descr="C:\Users\didrvanh\Desktop\Spårbingo\F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drvanh\Desktop\Spårbingo\Fasa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1535" cy="426667"/>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67D6749A" wp14:editId="2944275E">
                  <wp:extent cx="371192" cy="371192"/>
                  <wp:effectExtent l="0" t="0" r="0" b="0"/>
                  <wp:docPr id="323" name="Bildobjekt 323" descr="C:\Users\didrvanh\Desktop\Spårbingo\K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rvanh\Desktop\Spårbingo\Kat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041" cy="371041"/>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36A6F872" wp14:editId="3E960934">
                  <wp:extent cx="334304" cy="365560"/>
                  <wp:effectExtent l="0" t="0" r="8890" b="0"/>
                  <wp:docPr id="324" name="Bildobjekt 324" descr="C:\Users\didrvanh\Desktop\Spårbingo\Ek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drvanh\Desktop\Spårbingo\Ekorr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080" cy="365315"/>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1CEBD6ED" wp14:editId="1EA0FD12">
                  <wp:extent cx="606582" cy="606582"/>
                  <wp:effectExtent l="0" t="0" r="3175" b="3175"/>
                  <wp:docPr id="325" name="Bildobjekt 325" descr="C:\Users\didrvanh\Desktop\Spårbingo\Ves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rvanh\Desktop\Spårbingo\Vessl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337" cy="606337"/>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21194D25" wp14:editId="62B1415B">
                  <wp:extent cx="169640" cy="147253"/>
                  <wp:effectExtent l="0" t="0" r="1905" b="5715"/>
                  <wp:docPr id="326" name="Bildobjekt 326" descr="C:\Users\didrvanh\Desktop\Spårbingo\F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drvanh\Desktop\Spårbingo\Fasa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788" cy="148249"/>
                          </a:xfrm>
                          <a:prstGeom prst="rect">
                            <a:avLst/>
                          </a:prstGeom>
                          <a:noFill/>
                          <a:ln>
                            <a:noFill/>
                          </a:ln>
                        </pic:spPr>
                      </pic:pic>
                    </a:graphicData>
                  </a:graphic>
                </wp:inline>
              </w:drawing>
            </w:r>
            <w:r>
              <w:t xml:space="preserve"> Fasan</w:t>
            </w:r>
            <w:r>
              <w:br/>
            </w:r>
            <w:r w:rsidRPr="00667920">
              <w:rPr>
                <w:sz w:val="16"/>
              </w:rPr>
              <w:t>(</w:t>
            </w:r>
            <w:r>
              <w:rPr>
                <w:sz w:val="16"/>
              </w:rPr>
              <w:t>ca 7</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452533BF" wp14:editId="3F3F119C">
                  <wp:extent cx="136539" cy="136539"/>
                  <wp:effectExtent l="0" t="0" r="0" b="0"/>
                  <wp:docPr id="327" name="Bildobjekt 327" descr="C:\Users\didrvanh\Desktop\Spårbingo\K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rvanh\Desktop\Spårbingo\Kat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048" cy="136048"/>
                          </a:xfrm>
                          <a:prstGeom prst="rect">
                            <a:avLst/>
                          </a:prstGeom>
                          <a:noFill/>
                          <a:ln>
                            <a:noFill/>
                          </a:ln>
                        </pic:spPr>
                      </pic:pic>
                    </a:graphicData>
                  </a:graphic>
                </wp:inline>
              </w:drawing>
            </w:r>
            <w:r>
              <w:t xml:space="preserve"> Katt</w:t>
            </w:r>
            <w:r>
              <w:br/>
            </w:r>
            <w:r w:rsidRPr="00667920">
              <w:rPr>
                <w:sz w:val="16"/>
              </w:rPr>
              <w:t>(</w:t>
            </w:r>
            <w:r>
              <w:rPr>
                <w:sz w:val="16"/>
              </w:rPr>
              <w:t>3-4</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719364BC" wp14:editId="3E8C830C">
                  <wp:extent cx="144814" cy="158354"/>
                  <wp:effectExtent l="0" t="0" r="7620" b="0"/>
                  <wp:docPr id="328" name="Bildobjekt 328" descr="C:\Users\didrvanh\Desktop\Spårbingo\Ek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drvanh\Desktop\Spårbingo\Ekorr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295" cy="158880"/>
                          </a:xfrm>
                          <a:prstGeom prst="rect">
                            <a:avLst/>
                          </a:prstGeom>
                          <a:noFill/>
                          <a:ln>
                            <a:noFill/>
                          </a:ln>
                        </pic:spPr>
                      </pic:pic>
                    </a:graphicData>
                  </a:graphic>
                </wp:inline>
              </w:drawing>
            </w:r>
            <w:r>
              <w:t xml:space="preserve"> Ekorre</w:t>
            </w:r>
            <w:r>
              <w:br/>
            </w:r>
            <w:r w:rsidRPr="00667920">
              <w:rPr>
                <w:sz w:val="16"/>
              </w:rPr>
              <w:t>(</w:t>
            </w:r>
            <w:r>
              <w:rPr>
                <w:sz w:val="16"/>
              </w:rPr>
              <w:t>ca 3 &amp;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2F8C3BDA" wp14:editId="31E0E187">
                  <wp:extent cx="206878" cy="206878"/>
                  <wp:effectExtent l="0" t="0" r="3175" b="3175"/>
                  <wp:docPr id="329" name="Bildobjekt 329" descr="C:\Users\didrvanh\Desktop\Spårbingo\Ves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rvanh\Desktop\Spårbingo\Vessla.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650" cy="207650"/>
                          </a:xfrm>
                          <a:prstGeom prst="rect">
                            <a:avLst/>
                          </a:prstGeom>
                          <a:noFill/>
                          <a:ln>
                            <a:noFill/>
                          </a:ln>
                        </pic:spPr>
                      </pic:pic>
                    </a:graphicData>
                  </a:graphic>
                </wp:inline>
              </w:drawing>
            </w:r>
            <w:r>
              <w:t xml:space="preserve"> Vessla</w:t>
            </w:r>
            <w:r>
              <w:br/>
            </w:r>
            <w:r w:rsidRPr="00667920">
              <w:rPr>
                <w:sz w:val="16"/>
              </w:rPr>
              <w:t>(</w:t>
            </w:r>
            <w:r>
              <w:rPr>
                <w:sz w:val="16"/>
              </w:rPr>
              <w:t>ca 2</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1B38CEE3" wp14:editId="6D65A1F2">
                  <wp:extent cx="421005" cy="683260"/>
                  <wp:effectExtent l="0" t="0" r="0" b="2540"/>
                  <wp:docPr id="330" name="Bildobjekt 330" descr="C:\Users\didrvanh\Desktop\Spårbingo\Ä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drvanh\Desktop\Spårbingo\Äl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 cy="683260"/>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6F02A5B1" wp14:editId="539B5CFA">
                  <wp:extent cx="538681" cy="510145"/>
                  <wp:effectExtent l="0" t="0" r="0" b="4445"/>
                  <wp:docPr id="331" name="Bildobjekt 331" descr="C:\Users\didrvanh\Desktop\Spårbingo\S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drvanh\Desktop\Spårbingo\Sor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466" cy="509942"/>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0A4ACF65" wp14:editId="730310BB">
                  <wp:extent cx="583395" cy="583395"/>
                  <wp:effectExtent l="0" t="0" r="7620" b="7620"/>
                  <wp:docPr id="332" name="Bildobjekt 332" descr="C:\Users\didrvanh\Desktop\Spårbingo\Kolt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idrvanh\Desktop\Spårbingo\Koltras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4587" cy="584587"/>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57A5DB3B" wp14:editId="10D845AC">
                  <wp:extent cx="420986" cy="460346"/>
                  <wp:effectExtent l="0" t="0" r="0" b="0"/>
                  <wp:docPr id="333" name="Bildobjekt 333" descr="C:\Users\didrvanh\Desktop\Spårbingo\Gräs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drvanh\Desktop\Spårbingo\Gräsand.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840" cy="462373"/>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53F585CA" wp14:editId="0D1A79F7">
                  <wp:extent cx="124923" cy="202741"/>
                  <wp:effectExtent l="0" t="0" r="8890" b="6985"/>
                  <wp:docPr id="334" name="Bildobjekt 334" descr="C:\Users\didrvanh\Desktop\Spårbingo\Ä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drvanh\Desktop\Spårbingo\Äl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497" cy="205295"/>
                          </a:xfrm>
                          <a:prstGeom prst="rect">
                            <a:avLst/>
                          </a:prstGeom>
                          <a:noFill/>
                          <a:ln>
                            <a:noFill/>
                          </a:ln>
                        </pic:spPr>
                      </pic:pic>
                    </a:graphicData>
                  </a:graphic>
                </wp:inline>
              </w:drawing>
            </w:r>
            <w:r>
              <w:t xml:space="preserve"> Älg</w:t>
            </w:r>
            <w:r>
              <w:br/>
            </w:r>
            <w:r w:rsidRPr="00667920">
              <w:rPr>
                <w:sz w:val="16"/>
              </w:rPr>
              <w:t>(</w:t>
            </w:r>
            <w:r>
              <w:rPr>
                <w:sz w:val="16"/>
              </w:rPr>
              <w:t>12-16</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4BC5BB91" wp14:editId="7BB98469">
                  <wp:extent cx="148546" cy="140677"/>
                  <wp:effectExtent l="0" t="0" r="4445" b="0"/>
                  <wp:docPr id="335" name="Bildobjekt 335" descr="C:\Users\didrvanh\Desktop\Spårbingo\S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drvanh\Desktop\Spårbingo\Sor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845" cy="140960"/>
                          </a:xfrm>
                          <a:prstGeom prst="rect">
                            <a:avLst/>
                          </a:prstGeom>
                          <a:noFill/>
                          <a:ln>
                            <a:noFill/>
                          </a:ln>
                        </pic:spPr>
                      </pic:pic>
                    </a:graphicData>
                  </a:graphic>
                </wp:inline>
              </w:drawing>
            </w:r>
            <w:r>
              <w:t xml:space="preserve"> Sork</w:t>
            </w:r>
            <w:r>
              <w:br/>
            </w:r>
            <w:r w:rsidRPr="00667920">
              <w:rPr>
                <w:sz w:val="16"/>
              </w:rPr>
              <w:t>(</w:t>
            </w:r>
            <w:r>
              <w:rPr>
                <w:sz w:val="16"/>
              </w:rPr>
              <w:t>ca 1,5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1719AF13" wp14:editId="4F5E3A5A">
                  <wp:extent cx="119989" cy="119989"/>
                  <wp:effectExtent l="0" t="0" r="0" b="0"/>
                  <wp:docPr id="336" name="Bildobjekt 336" descr="C:\Users\didrvanh\Desktop\Spårbingo\Kolt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idrvanh\Desktop\Spårbingo\Koltras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234" cy="120234"/>
                          </a:xfrm>
                          <a:prstGeom prst="rect">
                            <a:avLst/>
                          </a:prstGeom>
                          <a:noFill/>
                          <a:ln>
                            <a:noFill/>
                          </a:ln>
                        </pic:spPr>
                      </pic:pic>
                    </a:graphicData>
                  </a:graphic>
                </wp:inline>
              </w:drawing>
            </w:r>
            <w:r>
              <w:t xml:space="preserve"> Koltrast</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6CF16F5A" wp14:editId="0549B5AD">
                  <wp:extent cx="82751" cy="90488"/>
                  <wp:effectExtent l="0" t="0" r="0" b="5080"/>
                  <wp:docPr id="337" name="Bildobjekt 337" descr="C:\Users\didrvanh\Desktop\Spårbingo\Gräs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drvanh\Desktop\Spårbingo\Gräsan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817" cy="92747"/>
                          </a:xfrm>
                          <a:prstGeom prst="rect">
                            <a:avLst/>
                          </a:prstGeom>
                          <a:noFill/>
                          <a:ln>
                            <a:noFill/>
                          </a:ln>
                        </pic:spPr>
                      </pic:pic>
                    </a:graphicData>
                  </a:graphic>
                </wp:inline>
              </w:drawing>
            </w:r>
            <w:r>
              <w:t xml:space="preserve"> Gräsand</w:t>
            </w:r>
            <w:r>
              <w:br/>
            </w:r>
            <w:r w:rsidRPr="00667920">
              <w:rPr>
                <w:sz w:val="16"/>
              </w:rPr>
              <w:t>(</w:t>
            </w:r>
            <w:r>
              <w:rPr>
                <w:sz w:val="16"/>
              </w:rPr>
              <w:t xml:space="preserve">ca </w:t>
            </w:r>
            <w:r w:rsidRPr="00667920">
              <w:rPr>
                <w:sz w:val="16"/>
              </w:rPr>
              <w:t>6 cm)</w:t>
            </w:r>
          </w:p>
        </w:tc>
      </w:tr>
    </w:tbl>
    <w:p w:rsidR="00232F14" w:rsidRDefault="00232F14" w:rsidP="00232F14"/>
    <w:p w:rsidR="00232F14" w:rsidRDefault="0009643D" w:rsidP="00232F14">
      <w:r w:rsidRPr="002B4C68">
        <w:rPr>
          <w:noProof/>
          <w:sz w:val="80"/>
          <w:szCs w:val="80"/>
          <w:lang w:eastAsia="sv-SE"/>
        </w:rPr>
        <w:drawing>
          <wp:anchor distT="0" distB="0" distL="114300" distR="114300" simplePos="0" relativeHeight="251676672" behindDoc="0" locked="0" layoutInCell="1" allowOverlap="1" wp14:anchorId="633A1A02" wp14:editId="4704B7E3">
            <wp:simplePos x="0" y="0"/>
            <wp:positionH relativeFrom="column">
              <wp:posOffset>1551940</wp:posOffset>
            </wp:positionH>
            <wp:positionV relativeFrom="paragraph">
              <wp:posOffset>270828</wp:posOffset>
            </wp:positionV>
            <wp:extent cx="619125" cy="563880"/>
            <wp:effectExtent l="0" t="0" r="9525" b="7620"/>
            <wp:wrapNone/>
            <wp:docPr id="380" name="Bildobjekt 380" descr="C:\Users\didrvanh\AppData\Local\Microsoft\Windows\INetCache\Content.Word\nrm_logo_sv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idrvanh\AppData\Local\Microsoft\Windows\INetCache\Content.Word\nrm_logo_svart_rg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91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43D" w:rsidRPr="00FA1E04" w:rsidRDefault="0009643D" w:rsidP="0009643D">
      <w:pPr>
        <w:ind w:left="-284"/>
        <w:rPr>
          <w:sz w:val="56"/>
          <w:szCs w:val="80"/>
        </w:rPr>
      </w:pPr>
      <w:r w:rsidRPr="00FA1E04">
        <w:rPr>
          <w:sz w:val="56"/>
        </w:rPr>
        <w:t xml:space="preserve"> </w:t>
      </w:r>
      <w:r>
        <w:rPr>
          <w:sz w:val="56"/>
        </w:rPr>
        <w:t xml:space="preserve"> </w:t>
      </w:r>
      <w:r w:rsidRPr="002B4C68">
        <w:rPr>
          <w:sz w:val="56"/>
          <w:szCs w:val="80"/>
        </w:rPr>
        <w:t xml:space="preserve">Spårbingo </w:t>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8"/>
        <w:gridCol w:w="1227"/>
        <w:gridCol w:w="1184"/>
        <w:gridCol w:w="1184"/>
        <w:gridCol w:w="1184"/>
        <w:gridCol w:w="1184"/>
        <w:gridCol w:w="1184"/>
        <w:gridCol w:w="1184"/>
        <w:gridCol w:w="1184"/>
      </w:tblGrid>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bl>
    <w:p w:rsidR="00750D5A" w:rsidRDefault="00750D5A" w:rsidP="00F57FDF"/>
    <w:p w:rsidR="00232F14" w:rsidRDefault="00232F14" w:rsidP="00F57FDF"/>
    <w:p w:rsidR="00C36D72" w:rsidRDefault="00C36D72" w:rsidP="00F57FDF"/>
    <w:p w:rsidR="00C36D72" w:rsidRDefault="00C36D72" w:rsidP="00F57FDF"/>
    <w:p w:rsidR="00232F14" w:rsidRDefault="00915A2A" w:rsidP="00F57FDF">
      <w:r>
        <w:t xml:space="preserve">Här kan du </w:t>
      </w:r>
      <w:r w:rsidR="00232F14">
        <w:t xml:space="preserve">klistra in vilka spår du vill från brickan ovan. </w:t>
      </w:r>
      <w:r w:rsidR="00C36D72">
        <w:t xml:space="preserve">I datorn eller med sax och klister. </w:t>
      </w:r>
      <w:r w:rsidR="0052341B">
        <w:t xml:space="preserve">Ska du ut i skogen där det finns lodjur </w:t>
      </w:r>
      <w:r w:rsidR="00232F14">
        <w:t xml:space="preserve">kan du om du vill kalla kattspåret för lodjursspår, men då får du ändra spårstorleken till ca 8 cm. På samma sätt kan hundspåret användas som vargspår. De är ca 10 cm och går inte att skilja från </w:t>
      </w:r>
      <w:r w:rsidR="0052341B">
        <w:t xml:space="preserve">riktigt </w:t>
      </w:r>
      <w:r w:rsidR="00232F14">
        <w:t xml:space="preserve">stora hundspår. Att skilja på fågelspår är </w:t>
      </w:r>
      <w:r w:rsidR="007230F6">
        <w:t>också</w:t>
      </w:r>
      <w:r w:rsidR="00232F14">
        <w:t xml:space="preserve"> </w:t>
      </w:r>
      <w:r w:rsidR="00C36D72">
        <w:t xml:space="preserve">rätt </w:t>
      </w:r>
      <w:r w:rsidR="00232F14">
        <w:t xml:space="preserve">svårt. Om du vill kan du skriva Fågel istället för </w:t>
      </w:r>
      <w:r w:rsidR="007230F6">
        <w:t>K</w:t>
      </w:r>
      <w:r w:rsidR="00232F14">
        <w:t xml:space="preserve">oltrast eller </w:t>
      </w:r>
      <w:r w:rsidR="007230F6">
        <w:t>S</w:t>
      </w:r>
      <w:r w:rsidR="00232F14">
        <w:t>kata.</w:t>
      </w:r>
    </w:p>
    <w:p w:rsidR="00750D5A" w:rsidRDefault="00232F14">
      <w:r>
        <w:t xml:space="preserve"> </w:t>
      </w:r>
      <w:r w:rsidR="001F36FF">
        <w:t xml:space="preserve">Skriv ut dubbelsidigt och klipp ut! </w:t>
      </w:r>
      <w:r w:rsidR="00750D5A">
        <w:br w:type="page"/>
      </w:r>
    </w:p>
    <w:p w:rsidR="002B4C68" w:rsidRPr="002B4C68" w:rsidRDefault="002B4C68" w:rsidP="002B4C68">
      <w:pPr>
        <w:rPr>
          <w:sz w:val="80"/>
          <w:szCs w:val="80"/>
        </w:rPr>
      </w:pPr>
      <w:r w:rsidRPr="002B4C68">
        <w:rPr>
          <w:noProof/>
          <w:sz w:val="80"/>
          <w:szCs w:val="80"/>
          <w:lang w:eastAsia="sv-SE"/>
        </w:rPr>
        <w:lastRenderedPageBreak/>
        <w:drawing>
          <wp:anchor distT="0" distB="0" distL="114300" distR="114300" simplePos="0" relativeHeight="251664384" behindDoc="0" locked="0" layoutInCell="1" allowOverlap="1" wp14:anchorId="2887844D" wp14:editId="71EB3411">
            <wp:simplePos x="0" y="0"/>
            <wp:positionH relativeFrom="column">
              <wp:posOffset>2302510</wp:posOffset>
            </wp:positionH>
            <wp:positionV relativeFrom="paragraph">
              <wp:posOffset>26352</wp:posOffset>
            </wp:positionV>
            <wp:extent cx="702294" cy="639980"/>
            <wp:effectExtent l="0" t="0" r="3175" b="8255"/>
            <wp:wrapNone/>
            <wp:docPr id="339" name="Bildobjekt 339" descr="C:\Users\didrvanh\AppData\Local\Microsoft\Windows\INetCache\Content.Word\nrm_logo_sv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idrvanh\AppData\Local\Microsoft\Windows\INetCache\Content.Word\nrm_logo_svart_rgb.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2294" cy="63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C68">
        <w:rPr>
          <w:sz w:val="80"/>
          <w:szCs w:val="80"/>
        </w:rPr>
        <w:t xml:space="preserve">Spårbingo </w:t>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8"/>
        <w:gridCol w:w="1227"/>
        <w:gridCol w:w="1184"/>
        <w:gridCol w:w="1184"/>
        <w:gridCol w:w="1184"/>
        <w:gridCol w:w="1184"/>
        <w:gridCol w:w="1184"/>
        <w:gridCol w:w="1184"/>
        <w:gridCol w:w="1184"/>
      </w:tblGrid>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673975EC" wp14:editId="226DC16B">
                  <wp:extent cx="319707" cy="542594"/>
                  <wp:effectExtent l="0" t="0" r="4445" b="0"/>
                  <wp:docPr id="340" name="Bildobjekt 340" descr="C:\Users\didrvanh\Desktop\Spårbingo\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drvanh\Desktop\Spårbingo\H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54" cy="546747"/>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67A1E1D0" wp14:editId="4860CE64">
                  <wp:extent cx="552261" cy="552261"/>
                  <wp:effectExtent l="0" t="0" r="635" b="635"/>
                  <wp:docPr id="341" name="Bildobjekt 341" descr="C:\Users\didrvanh\Desktop\Spårbingo\Rä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drvanh\Desktop\Spårbingo\Rä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261" cy="552261"/>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44DAA666" wp14:editId="132E6941">
                  <wp:extent cx="279176" cy="393700"/>
                  <wp:effectExtent l="0" t="0" r="6985" b="6350"/>
                  <wp:docPr id="342" name="Bildobjekt 342" descr="C:\Users\didrvanh\Desktop\Spårbingo\Råd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drvanh\Desktop\Spårbingo\Rådj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54" cy="394234"/>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7688A00D" wp14:editId="727110D3">
                  <wp:extent cx="483179" cy="560842"/>
                  <wp:effectExtent l="0" t="0" r="0" b="0"/>
                  <wp:docPr id="343" name="Bildobjekt 343" descr="C:\Users\didrvanh\Desktop\Spårbingo\S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drvanh\Desktop\Spårbingo\Ska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319" cy="561004"/>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769F6376" wp14:editId="5BB7ACF6">
                  <wp:extent cx="66675" cy="147955"/>
                  <wp:effectExtent l="0" t="0" r="9525" b="4445"/>
                  <wp:docPr id="371" name="Bildobjekt 371" descr="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 cy="147955"/>
                          </a:xfrm>
                          <a:prstGeom prst="rect">
                            <a:avLst/>
                          </a:prstGeom>
                          <a:noFill/>
                          <a:ln>
                            <a:noFill/>
                          </a:ln>
                        </pic:spPr>
                      </pic:pic>
                    </a:graphicData>
                  </a:graphic>
                </wp:inline>
              </w:drawing>
            </w:r>
            <w:r>
              <w:t xml:space="preserve"> Hare</w:t>
            </w:r>
            <w:r>
              <w:br/>
            </w:r>
            <w:r w:rsidRPr="00667920">
              <w:rPr>
                <w:sz w:val="16"/>
              </w:rPr>
              <w:t xml:space="preserve">(ca 5 </w:t>
            </w:r>
            <w:r>
              <w:rPr>
                <w:sz w:val="16"/>
              </w:rPr>
              <w:t>&amp;</w:t>
            </w:r>
            <w:r w:rsidRPr="00667920">
              <w:rPr>
                <w:sz w:val="16"/>
              </w:rPr>
              <w:t xml:space="preserve"> 8 cm)</w:t>
            </w:r>
          </w:p>
        </w:tc>
        <w:tc>
          <w:tcPr>
            <w:tcW w:w="1184" w:type="dxa"/>
            <w:vAlign w:val="center"/>
          </w:tcPr>
          <w:p w:rsidR="002B4C68" w:rsidRDefault="002B4C68" w:rsidP="003A6A7A">
            <w:pPr>
              <w:jc w:val="center"/>
            </w:pPr>
            <w:r>
              <w:rPr>
                <w:noProof/>
                <w:lang w:eastAsia="sv-SE"/>
              </w:rPr>
              <w:drawing>
                <wp:inline distT="0" distB="0" distL="0" distR="0" wp14:anchorId="30734664" wp14:editId="516028D1">
                  <wp:extent cx="157227" cy="157227"/>
                  <wp:effectExtent l="0" t="0" r="0" b="0"/>
                  <wp:docPr id="344" name="Bildobjekt 344" descr="C:\Users\didrvanh\Desktop\Spårbingo\Rä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drvanh\Desktop\Spårbingo\Rä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11" cy="156611"/>
                          </a:xfrm>
                          <a:prstGeom prst="rect">
                            <a:avLst/>
                          </a:prstGeom>
                          <a:noFill/>
                          <a:ln>
                            <a:noFill/>
                          </a:ln>
                        </pic:spPr>
                      </pic:pic>
                    </a:graphicData>
                  </a:graphic>
                </wp:inline>
              </w:drawing>
            </w:r>
            <w:r>
              <w:t xml:space="preserve"> Räv</w:t>
            </w:r>
            <w:r>
              <w:br/>
            </w:r>
            <w:r w:rsidRPr="00667920">
              <w:rPr>
                <w:sz w:val="16"/>
              </w:rPr>
              <w:t>(</w:t>
            </w:r>
            <w:r>
              <w:rPr>
                <w:sz w:val="16"/>
              </w:rPr>
              <w:t>5-7</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710AC67F" wp14:editId="456DD78B">
                  <wp:extent cx="92906" cy="131019"/>
                  <wp:effectExtent l="0" t="0" r="2540" b="2540"/>
                  <wp:docPr id="345" name="Bildobjekt 345" descr="C:\Users\didrvanh\Desktop\Spårbingo\Rådj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drvanh\Desktop\Spårbingo\Rådj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90" cy="132125"/>
                          </a:xfrm>
                          <a:prstGeom prst="rect">
                            <a:avLst/>
                          </a:prstGeom>
                          <a:noFill/>
                          <a:ln>
                            <a:noFill/>
                          </a:ln>
                        </pic:spPr>
                      </pic:pic>
                    </a:graphicData>
                  </a:graphic>
                </wp:inline>
              </w:drawing>
            </w:r>
            <w:r>
              <w:t xml:space="preserve"> Rådjur</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21F2CE6F" wp14:editId="7AE6311E">
                  <wp:extent cx="124761" cy="144815"/>
                  <wp:effectExtent l="0" t="0" r="8890" b="7620"/>
                  <wp:docPr id="346" name="Bildobjekt 346" descr="C:\Users\didrvanh\Desktop\Spårbingo\S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idrvanh\Desktop\Spårbingo\Skat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71" cy="147496"/>
                          </a:xfrm>
                          <a:prstGeom prst="rect">
                            <a:avLst/>
                          </a:prstGeom>
                          <a:noFill/>
                          <a:ln>
                            <a:noFill/>
                          </a:ln>
                        </pic:spPr>
                      </pic:pic>
                    </a:graphicData>
                  </a:graphic>
                </wp:inline>
              </w:drawing>
            </w:r>
            <w:r>
              <w:t xml:space="preserve"> Skata</w:t>
            </w:r>
            <w:r>
              <w:br/>
            </w:r>
            <w:r w:rsidRPr="00667920">
              <w:rPr>
                <w:sz w:val="16"/>
              </w:rPr>
              <w:t>(</w:t>
            </w:r>
            <w:r>
              <w:rPr>
                <w:sz w:val="16"/>
              </w:rPr>
              <w:t>ca 5</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6BF73FF6" wp14:editId="075DA826">
                  <wp:extent cx="475307" cy="475307"/>
                  <wp:effectExtent l="0" t="0" r="1270" b="1270"/>
                  <wp:docPr id="347" name="Bildobjekt 347" descr="C:\Users\didrvanh\Desktop\Spårbingo\H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rvanh\Desktop\Spårbingo\Hu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5113" cy="475113"/>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2F085CF3" wp14:editId="6EE29105">
                  <wp:extent cx="481614" cy="606102"/>
                  <wp:effectExtent l="0" t="0" r="0" b="3810"/>
                  <wp:docPr id="348" name="Bildobjekt 348" descr="C:\Users\didrvanh\Desktop\Spårbingo\Hä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drvanh\Desktop\Spårbingo\Häg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800" cy="603819"/>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04E2563F" wp14:editId="7A1351E0">
                  <wp:extent cx="683260" cy="683260"/>
                  <wp:effectExtent l="0" t="0" r="2540" b="2540"/>
                  <wp:docPr id="349" name="Bildobjekt 349" descr="C:\Users\didrvanh\Desktop\Spårbingo\Må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drvanh\Desktop\Spårbingo\Må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5238F7E8" wp14:editId="6E8B7118">
                  <wp:extent cx="450850" cy="567386"/>
                  <wp:effectExtent l="0" t="0" r="6350" b="4445"/>
                  <wp:docPr id="350" name="Bildobjekt 350" descr="C:\Users\didrvanh\Desktop\Spårbingo\Vilds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drvanh\Desktop\Spårbingo\Vildsv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718" cy="572254"/>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767EA28C" wp14:editId="732EC65F">
                  <wp:extent cx="140677" cy="140677"/>
                  <wp:effectExtent l="0" t="0" r="0" b="0"/>
                  <wp:docPr id="351" name="Bildobjekt 351" descr="C:\Users\didrvanh\Desktop\Spårbingo\H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drvanh\Desktop\Spårbingo\Hu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468" cy="140468"/>
                          </a:xfrm>
                          <a:prstGeom prst="rect">
                            <a:avLst/>
                          </a:prstGeom>
                          <a:noFill/>
                          <a:ln>
                            <a:noFill/>
                          </a:ln>
                        </pic:spPr>
                      </pic:pic>
                    </a:graphicData>
                  </a:graphic>
                </wp:inline>
              </w:drawing>
            </w:r>
            <w:r>
              <w:t xml:space="preserve"> Hund</w:t>
            </w:r>
            <w:r>
              <w:br/>
            </w:r>
            <w:r w:rsidRPr="00667920">
              <w:rPr>
                <w:sz w:val="16"/>
              </w:rPr>
              <w:t>(</w:t>
            </w:r>
            <w:r>
              <w:rPr>
                <w:sz w:val="16"/>
              </w:rPr>
              <w:t>4-10</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647D31E8" wp14:editId="31F073D0">
                  <wp:extent cx="136540" cy="171833"/>
                  <wp:effectExtent l="0" t="0" r="0" b="0"/>
                  <wp:docPr id="352" name="Bildobjekt 352" descr="C:\Users\didrvanh\Desktop\Spårbingo\Hä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drvanh\Desktop\Spårbingo\Häger.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495" cy="171777"/>
                          </a:xfrm>
                          <a:prstGeom prst="rect">
                            <a:avLst/>
                          </a:prstGeom>
                          <a:noFill/>
                          <a:ln>
                            <a:noFill/>
                          </a:ln>
                        </pic:spPr>
                      </pic:pic>
                    </a:graphicData>
                  </a:graphic>
                </wp:inline>
              </w:drawing>
            </w:r>
            <w:r>
              <w:t xml:space="preserve"> Häger</w:t>
            </w:r>
            <w:r>
              <w:br/>
            </w:r>
            <w:r w:rsidRPr="00667920">
              <w:rPr>
                <w:sz w:val="16"/>
              </w:rPr>
              <w:t>(</w:t>
            </w:r>
            <w:r>
              <w:rPr>
                <w:sz w:val="16"/>
              </w:rPr>
              <w:t>ca 13</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7097C6EE" wp14:editId="09B78689">
                  <wp:extent cx="161364" cy="161364"/>
                  <wp:effectExtent l="0" t="0" r="0" b="0"/>
                  <wp:docPr id="353" name="Bildobjekt 353" descr="C:\Users\didrvanh\Desktop\Spårbingo\Må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drvanh\Desktop\Spårbingo\Må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497" cy="161497"/>
                          </a:xfrm>
                          <a:prstGeom prst="rect">
                            <a:avLst/>
                          </a:prstGeom>
                          <a:noFill/>
                          <a:ln>
                            <a:noFill/>
                          </a:ln>
                        </pic:spPr>
                      </pic:pic>
                    </a:graphicData>
                  </a:graphic>
                </wp:inline>
              </w:drawing>
            </w:r>
            <w:r>
              <w:t xml:space="preserve"> Mård</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60B0E2CD" wp14:editId="7CF9B2AD">
                  <wp:extent cx="115852" cy="145797"/>
                  <wp:effectExtent l="0" t="0" r="0" b="6985"/>
                  <wp:docPr id="354" name="Bildobjekt 354" descr="C:\Users\didrvanh\Desktop\Spårbingo\Vilds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drvanh\Desktop\Spårbingo\Vildsvi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536" cy="147916"/>
                          </a:xfrm>
                          <a:prstGeom prst="rect">
                            <a:avLst/>
                          </a:prstGeom>
                          <a:noFill/>
                          <a:ln>
                            <a:noFill/>
                          </a:ln>
                        </pic:spPr>
                      </pic:pic>
                    </a:graphicData>
                  </a:graphic>
                </wp:inline>
              </w:drawing>
            </w:r>
            <w:r>
              <w:t xml:space="preserve"> Vildsvin</w:t>
            </w:r>
            <w:r>
              <w:br/>
            </w:r>
            <w:r w:rsidRPr="00667920">
              <w:rPr>
                <w:sz w:val="16"/>
              </w:rPr>
              <w:t>(</w:t>
            </w:r>
            <w:r>
              <w:rPr>
                <w:sz w:val="16"/>
              </w:rPr>
              <w:t>5-7</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12489FBF" wp14:editId="07251079">
                  <wp:extent cx="488887" cy="424369"/>
                  <wp:effectExtent l="0" t="0" r="6985" b="0"/>
                  <wp:docPr id="355" name="Bildobjekt 355" descr="C:\Users\didrvanh\Desktop\Spårbingo\F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drvanh\Desktop\Spårbingo\Fasa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1535" cy="426667"/>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33F59A45" wp14:editId="702C1843">
                  <wp:extent cx="371192" cy="371192"/>
                  <wp:effectExtent l="0" t="0" r="0" b="0"/>
                  <wp:docPr id="356" name="Bildobjekt 356" descr="C:\Users\didrvanh\Desktop\Spårbingo\K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rvanh\Desktop\Spårbingo\Kat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041" cy="371041"/>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66ABC251" wp14:editId="664A808E">
                  <wp:extent cx="334304" cy="365560"/>
                  <wp:effectExtent l="0" t="0" r="8890" b="0"/>
                  <wp:docPr id="357" name="Bildobjekt 357" descr="C:\Users\didrvanh\Desktop\Spårbingo\Ek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drvanh\Desktop\Spårbingo\Ekorr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080" cy="365315"/>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5332AD56" wp14:editId="5A30AFB5">
                  <wp:extent cx="606582" cy="606582"/>
                  <wp:effectExtent l="0" t="0" r="3175" b="3175"/>
                  <wp:docPr id="358" name="Bildobjekt 358" descr="C:\Users\didrvanh\Desktop\Spårbingo\Ves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rvanh\Desktop\Spårbingo\Vessla.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337" cy="606337"/>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18D18913" wp14:editId="39845AF8">
                  <wp:extent cx="169640" cy="147253"/>
                  <wp:effectExtent l="0" t="0" r="1905" b="5715"/>
                  <wp:docPr id="359" name="Bildobjekt 359" descr="C:\Users\didrvanh\Desktop\Spårbingo\F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idrvanh\Desktop\Spårbingo\Fasa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788" cy="148249"/>
                          </a:xfrm>
                          <a:prstGeom prst="rect">
                            <a:avLst/>
                          </a:prstGeom>
                          <a:noFill/>
                          <a:ln>
                            <a:noFill/>
                          </a:ln>
                        </pic:spPr>
                      </pic:pic>
                    </a:graphicData>
                  </a:graphic>
                </wp:inline>
              </w:drawing>
            </w:r>
            <w:r>
              <w:t xml:space="preserve"> Fasan</w:t>
            </w:r>
            <w:r>
              <w:br/>
            </w:r>
            <w:r w:rsidRPr="00667920">
              <w:rPr>
                <w:sz w:val="16"/>
              </w:rPr>
              <w:t>(</w:t>
            </w:r>
            <w:r>
              <w:rPr>
                <w:sz w:val="16"/>
              </w:rPr>
              <w:t>ca 7</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25A2B75C" wp14:editId="6E610109">
                  <wp:extent cx="136539" cy="136539"/>
                  <wp:effectExtent l="0" t="0" r="0" b="0"/>
                  <wp:docPr id="360" name="Bildobjekt 360" descr="C:\Users\didrvanh\Desktop\Spårbingo\K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drvanh\Desktop\Spårbingo\Kat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048" cy="136048"/>
                          </a:xfrm>
                          <a:prstGeom prst="rect">
                            <a:avLst/>
                          </a:prstGeom>
                          <a:noFill/>
                          <a:ln>
                            <a:noFill/>
                          </a:ln>
                        </pic:spPr>
                      </pic:pic>
                    </a:graphicData>
                  </a:graphic>
                </wp:inline>
              </w:drawing>
            </w:r>
            <w:r>
              <w:t xml:space="preserve"> Katt</w:t>
            </w:r>
            <w:r>
              <w:br/>
            </w:r>
            <w:r w:rsidRPr="00667920">
              <w:rPr>
                <w:sz w:val="16"/>
              </w:rPr>
              <w:t>(</w:t>
            </w:r>
            <w:r>
              <w:rPr>
                <w:sz w:val="16"/>
              </w:rPr>
              <w:t>3-4</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1A71B474" wp14:editId="17247520">
                  <wp:extent cx="144814" cy="158354"/>
                  <wp:effectExtent l="0" t="0" r="7620" b="0"/>
                  <wp:docPr id="361" name="Bildobjekt 361" descr="C:\Users\didrvanh\Desktop\Spårbingo\Ek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drvanh\Desktop\Spårbingo\Ekorr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295" cy="158880"/>
                          </a:xfrm>
                          <a:prstGeom prst="rect">
                            <a:avLst/>
                          </a:prstGeom>
                          <a:noFill/>
                          <a:ln>
                            <a:noFill/>
                          </a:ln>
                        </pic:spPr>
                      </pic:pic>
                    </a:graphicData>
                  </a:graphic>
                </wp:inline>
              </w:drawing>
            </w:r>
            <w:r>
              <w:t xml:space="preserve"> Ekorre</w:t>
            </w:r>
            <w:r>
              <w:br/>
            </w:r>
            <w:r w:rsidRPr="00667920">
              <w:rPr>
                <w:sz w:val="16"/>
              </w:rPr>
              <w:t>(</w:t>
            </w:r>
            <w:r>
              <w:rPr>
                <w:sz w:val="16"/>
              </w:rPr>
              <w:t>ca 3 &amp;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6CADFBD4" wp14:editId="69A2DE7D">
                  <wp:extent cx="206878" cy="206878"/>
                  <wp:effectExtent l="0" t="0" r="3175" b="3175"/>
                  <wp:docPr id="362" name="Bildobjekt 362" descr="C:\Users\didrvanh\Desktop\Spårbingo\Ves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drvanh\Desktop\Spårbingo\Vessla.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650" cy="207650"/>
                          </a:xfrm>
                          <a:prstGeom prst="rect">
                            <a:avLst/>
                          </a:prstGeom>
                          <a:noFill/>
                          <a:ln>
                            <a:noFill/>
                          </a:ln>
                        </pic:spPr>
                      </pic:pic>
                    </a:graphicData>
                  </a:graphic>
                </wp:inline>
              </w:drawing>
            </w:r>
            <w:r>
              <w:t xml:space="preserve"> Vessla</w:t>
            </w:r>
            <w:r>
              <w:br/>
            </w:r>
            <w:r w:rsidRPr="00667920">
              <w:rPr>
                <w:sz w:val="16"/>
              </w:rPr>
              <w:t>(</w:t>
            </w:r>
            <w:r>
              <w:rPr>
                <w:sz w:val="16"/>
              </w:rPr>
              <w:t>ca 2</w:t>
            </w:r>
            <w:r w:rsidRPr="00667920">
              <w:rPr>
                <w:sz w:val="16"/>
              </w:rPr>
              <w:t xml:space="preserve"> cm)</w:t>
            </w:r>
          </w:p>
        </w:tc>
      </w:tr>
      <w:tr w:rsidR="002B4C68" w:rsidTr="003A6A7A">
        <w:trPr>
          <w:trHeight w:hRule="exact" w:val="1134"/>
        </w:trPr>
        <w:tc>
          <w:tcPr>
            <w:tcW w:w="1258" w:type="dxa"/>
            <w:vAlign w:val="center"/>
          </w:tcPr>
          <w:p w:rsidR="002B4C68" w:rsidRDefault="002B4C68" w:rsidP="003A6A7A">
            <w:pPr>
              <w:jc w:val="center"/>
            </w:pPr>
            <w:r>
              <w:rPr>
                <w:noProof/>
                <w:lang w:eastAsia="sv-SE"/>
              </w:rPr>
              <w:drawing>
                <wp:inline distT="0" distB="0" distL="0" distR="0" wp14:anchorId="283E3F99" wp14:editId="771A906B">
                  <wp:extent cx="421005" cy="683260"/>
                  <wp:effectExtent l="0" t="0" r="0" b="2540"/>
                  <wp:docPr id="363" name="Bildobjekt 363" descr="C:\Users\didrvanh\Desktop\Spårbingo\Ä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drvanh\Desktop\Spårbingo\Äl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 cy="683260"/>
                          </a:xfrm>
                          <a:prstGeom prst="rect">
                            <a:avLst/>
                          </a:prstGeom>
                          <a:noFill/>
                          <a:ln>
                            <a:noFill/>
                          </a:ln>
                        </pic:spPr>
                      </pic:pic>
                    </a:graphicData>
                  </a:graphic>
                </wp:inline>
              </w:drawing>
            </w:r>
          </w:p>
        </w:tc>
        <w:tc>
          <w:tcPr>
            <w:tcW w:w="1227" w:type="dxa"/>
            <w:vAlign w:val="center"/>
          </w:tcPr>
          <w:p w:rsidR="002B4C68" w:rsidRDefault="002B4C68" w:rsidP="003A6A7A">
            <w:pPr>
              <w:jc w:val="center"/>
            </w:pPr>
            <w:r>
              <w:rPr>
                <w:noProof/>
                <w:lang w:eastAsia="sv-SE"/>
              </w:rPr>
              <w:drawing>
                <wp:inline distT="0" distB="0" distL="0" distR="0" wp14:anchorId="51234FC8" wp14:editId="52B88FAF">
                  <wp:extent cx="538681" cy="510145"/>
                  <wp:effectExtent l="0" t="0" r="0" b="4445"/>
                  <wp:docPr id="364" name="Bildobjekt 364" descr="C:\Users\didrvanh\Desktop\Spårbingo\S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drvanh\Desktop\Spårbingo\Sork.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466" cy="509942"/>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0D6D1939" wp14:editId="2D6D61B8">
                  <wp:extent cx="583395" cy="583395"/>
                  <wp:effectExtent l="0" t="0" r="7620" b="7620"/>
                  <wp:docPr id="365" name="Bildobjekt 365" descr="C:\Users\didrvanh\Desktop\Spårbingo\Kolt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idrvanh\Desktop\Spårbingo\Koltrast.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4587" cy="584587"/>
                          </a:xfrm>
                          <a:prstGeom prst="rect">
                            <a:avLst/>
                          </a:prstGeom>
                          <a:noFill/>
                          <a:ln>
                            <a:noFill/>
                          </a:ln>
                        </pic:spPr>
                      </pic:pic>
                    </a:graphicData>
                  </a:graphic>
                </wp:inline>
              </w:drawing>
            </w:r>
          </w:p>
        </w:tc>
        <w:tc>
          <w:tcPr>
            <w:tcW w:w="1184" w:type="dxa"/>
            <w:vAlign w:val="center"/>
          </w:tcPr>
          <w:p w:rsidR="002B4C68" w:rsidRDefault="002B4C68" w:rsidP="003A6A7A">
            <w:pPr>
              <w:jc w:val="center"/>
            </w:pPr>
            <w:r>
              <w:rPr>
                <w:noProof/>
                <w:lang w:eastAsia="sv-SE"/>
              </w:rPr>
              <w:drawing>
                <wp:inline distT="0" distB="0" distL="0" distR="0" wp14:anchorId="584AAAA8" wp14:editId="4381CE91">
                  <wp:extent cx="420986" cy="460346"/>
                  <wp:effectExtent l="0" t="0" r="0" b="0"/>
                  <wp:docPr id="366" name="Bildobjekt 366" descr="C:\Users\didrvanh\Desktop\Spårbingo\Gräs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drvanh\Desktop\Spårbingo\Gräsand.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2840" cy="462373"/>
                          </a:xfrm>
                          <a:prstGeom prst="rect">
                            <a:avLst/>
                          </a:prstGeom>
                          <a:noFill/>
                          <a:ln>
                            <a:noFill/>
                          </a:ln>
                        </pic:spPr>
                      </pic:pic>
                    </a:graphicData>
                  </a:graphic>
                </wp:inline>
              </w:drawing>
            </w:r>
          </w:p>
        </w:tc>
        <w:tc>
          <w:tcPr>
            <w:tcW w:w="1184" w:type="dxa"/>
            <w:tcBorders>
              <w:top w:val="nil"/>
              <w:bottom w:val="nil"/>
            </w:tcBorders>
          </w:tcPr>
          <w:p w:rsidR="002B4C68" w:rsidRDefault="002B4C68" w:rsidP="003A6A7A">
            <w:pPr>
              <w:jc w:val="center"/>
            </w:pPr>
          </w:p>
        </w:tc>
        <w:tc>
          <w:tcPr>
            <w:tcW w:w="1184" w:type="dxa"/>
            <w:vAlign w:val="center"/>
          </w:tcPr>
          <w:p w:rsidR="002B4C68" w:rsidRDefault="002B4C68" w:rsidP="003A6A7A">
            <w:pPr>
              <w:jc w:val="center"/>
            </w:pPr>
            <w:r>
              <w:rPr>
                <w:noProof/>
                <w:lang w:eastAsia="sv-SE"/>
              </w:rPr>
              <w:drawing>
                <wp:inline distT="0" distB="0" distL="0" distR="0" wp14:anchorId="65DE5ADA" wp14:editId="1E5056A8">
                  <wp:extent cx="124923" cy="202741"/>
                  <wp:effectExtent l="0" t="0" r="8890" b="6985"/>
                  <wp:docPr id="367" name="Bildobjekt 367" descr="C:\Users\didrvanh\Desktop\Spårbingo\Ä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idrvanh\Desktop\Spårbingo\Älg.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497" cy="205295"/>
                          </a:xfrm>
                          <a:prstGeom prst="rect">
                            <a:avLst/>
                          </a:prstGeom>
                          <a:noFill/>
                          <a:ln>
                            <a:noFill/>
                          </a:ln>
                        </pic:spPr>
                      </pic:pic>
                    </a:graphicData>
                  </a:graphic>
                </wp:inline>
              </w:drawing>
            </w:r>
            <w:r>
              <w:t xml:space="preserve"> Älg</w:t>
            </w:r>
            <w:r>
              <w:br/>
            </w:r>
            <w:r w:rsidRPr="00667920">
              <w:rPr>
                <w:sz w:val="16"/>
              </w:rPr>
              <w:t>(</w:t>
            </w:r>
            <w:r>
              <w:rPr>
                <w:sz w:val="16"/>
              </w:rPr>
              <w:t>12-16</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0B192F5F" wp14:editId="603AF5CC">
                  <wp:extent cx="148546" cy="140677"/>
                  <wp:effectExtent l="0" t="0" r="4445" b="0"/>
                  <wp:docPr id="368" name="Bildobjekt 368" descr="C:\Users\didrvanh\Desktop\Spårbingo\S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drvanh\Desktop\Spårbingo\Sork.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845" cy="140960"/>
                          </a:xfrm>
                          <a:prstGeom prst="rect">
                            <a:avLst/>
                          </a:prstGeom>
                          <a:noFill/>
                          <a:ln>
                            <a:noFill/>
                          </a:ln>
                        </pic:spPr>
                      </pic:pic>
                    </a:graphicData>
                  </a:graphic>
                </wp:inline>
              </w:drawing>
            </w:r>
            <w:r>
              <w:t xml:space="preserve"> Sork</w:t>
            </w:r>
            <w:r>
              <w:br/>
            </w:r>
            <w:r w:rsidRPr="00667920">
              <w:rPr>
                <w:sz w:val="16"/>
              </w:rPr>
              <w:t>(</w:t>
            </w:r>
            <w:r>
              <w:rPr>
                <w:sz w:val="16"/>
              </w:rPr>
              <w:t>ca 1,5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50F48C58" wp14:editId="50B8E1C3">
                  <wp:extent cx="119989" cy="119989"/>
                  <wp:effectExtent l="0" t="0" r="0" b="0"/>
                  <wp:docPr id="369" name="Bildobjekt 369" descr="C:\Users\didrvanh\Desktop\Spårbingo\Kolt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idrvanh\Desktop\Spårbingo\Koltras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234" cy="120234"/>
                          </a:xfrm>
                          <a:prstGeom prst="rect">
                            <a:avLst/>
                          </a:prstGeom>
                          <a:noFill/>
                          <a:ln>
                            <a:noFill/>
                          </a:ln>
                        </pic:spPr>
                      </pic:pic>
                    </a:graphicData>
                  </a:graphic>
                </wp:inline>
              </w:drawing>
            </w:r>
            <w:r>
              <w:t xml:space="preserve"> Koltrast</w:t>
            </w:r>
            <w:r>
              <w:br/>
            </w:r>
            <w:r w:rsidRPr="00667920">
              <w:rPr>
                <w:sz w:val="16"/>
              </w:rPr>
              <w:t>(</w:t>
            </w:r>
            <w:r>
              <w:rPr>
                <w:sz w:val="16"/>
              </w:rPr>
              <w:t>ca 5</w:t>
            </w:r>
            <w:r w:rsidRPr="00667920">
              <w:rPr>
                <w:sz w:val="16"/>
              </w:rPr>
              <w:t xml:space="preserve"> cm)</w:t>
            </w:r>
          </w:p>
        </w:tc>
        <w:tc>
          <w:tcPr>
            <w:tcW w:w="1184" w:type="dxa"/>
            <w:vAlign w:val="center"/>
          </w:tcPr>
          <w:p w:rsidR="002B4C68" w:rsidRDefault="002B4C68" w:rsidP="003A6A7A">
            <w:pPr>
              <w:jc w:val="center"/>
            </w:pPr>
            <w:r>
              <w:rPr>
                <w:noProof/>
                <w:lang w:eastAsia="sv-SE"/>
              </w:rPr>
              <w:drawing>
                <wp:inline distT="0" distB="0" distL="0" distR="0" wp14:anchorId="5FB9CEDA" wp14:editId="7641794D">
                  <wp:extent cx="82751" cy="90488"/>
                  <wp:effectExtent l="0" t="0" r="0" b="5080"/>
                  <wp:docPr id="370" name="Bildobjekt 370" descr="C:\Users\didrvanh\Desktop\Spårbingo\Gräs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idrvanh\Desktop\Spårbingo\Gräsand.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817" cy="92747"/>
                          </a:xfrm>
                          <a:prstGeom prst="rect">
                            <a:avLst/>
                          </a:prstGeom>
                          <a:noFill/>
                          <a:ln>
                            <a:noFill/>
                          </a:ln>
                        </pic:spPr>
                      </pic:pic>
                    </a:graphicData>
                  </a:graphic>
                </wp:inline>
              </w:drawing>
            </w:r>
            <w:r>
              <w:t xml:space="preserve"> Gräsand</w:t>
            </w:r>
            <w:r>
              <w:br/>
            </w:r>
            <w:r w:rsidRPr="00667920">
              <w:rPr>
                <w:sz w:val="16"/>
              </w:rPr>
              <w:t>(</w:t>
            </w:r>
            <w:r>
              <w:rPr>
                <w:sz w:val="16"/>
              </w:rPr>
              <w:t xml:space="preserve">ca </w:t>
            </w:r>
            <w:r w:rsidRPr="00667920">
              <w:rPr>
                <w:sz w:val="16"/>
              </w:rPr>
              <w:t>6 cm)</w:t>
            </w:r>
          </w:p>
        </w:tc>
      </w:tr>
    </w:tbl>
    <w:p w:rsidR="007230F6" w:rsidRDefault="007230F6" w:rsidP="007230F6"/>
    <w:p w:rsidR="007230F6" w:rsidRDefault="0009643D" w:rsidP="007230F6">
      <w:r w:rsidRPr="002B4C68">
        <w:rPr>
          <w:noProof/>
          <w:sz w:val="80"/>
          <w:szCs w:val="80"/>
          <w:lang w:eastAsia="sv-SE"/>
        </w:rPr>
        <w:drawing>
          <wp:anchor distT="0" distB="0" distL="114300" distR="114300" simplePos="0" relativeHeight="251678720" behindDoc="0" locked="0" layoutInCell="1" allowOverlap="1" wp14:anchorId="7B6CBE66" wp14:editId="15D14C6A">
            <wp:simplePos x="0" y="0"/>
            <wp:positionH relativeFrom="column">
              <wp:posOffset>1551940</wp:posOffset>
            </wp:positionH>
            <wp:positionV relativeFrom="paragraph">
              <wp:posOffset>287338</wp:posOffset>
            </wp:positionV>
            <wp:extent cx="619125" cy="563880"/>
            <wp:effectExtent l="0" t="0" r="9525" b="7620"/>
            <wp:wrapNone/>
            <wp:docPr id="381" name="Bildobjekt 381" descr="C:\Users\didrvanh\AppData\Local\Microsoft\Windows\INetCache\Content.Word\nrm_logo_sv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idrvanh\AppData\Local\Microsoft\Windows\INetCache\Content.Word\nrm_logo_svart_rg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912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43D" w:rsidRDefault="0009643D" w:rsidP="0009643D">
      <w:r w:rsidRPr="002B4C68">
        <w:rPr>
          <w:sz w:val="56"/>
          <w:szCs w:val="80"/>
        </w:rPr>
        <w:t xml:space="preserve">Spårbingo </w:t>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8"/>
        <w:gridCol w:w="1227"/>
        <w:gridCol w:w="1184"/>
        <w:gridCol w:w="1184"/>
        <w:gridCol w:w="1184"/>
        <w:gridCol w:w="1184"/>
        <w:gridCol w:w="1184"/>
        <w:gridCol w:w="1184"/>
        <w:gridCol w:w="1184"/>
      </w:tblGrid>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r w:rsidR="00750D5A" w:rsidTr="003A6A7A">
        <w:trPr>
          <w:trHeight w:hRule="exact" w:val="1134"/>
        </w:trPr>
        <w:tc>
          <w:tcPr>
            <w:tcW w:w="1258" w:type="dxa"/>
            <w:vAlign w:val="center"/>
          </w:tcPr>
          <w:p w:rsidR="00750D5A" w:rsidRDefault="00750D5A" w:rsidP="003A6A7A">
            <w:pPr>
              <w:jc w:val="center"/>
            </w:pPr>
          </w:p>
        </w:tc>
        <w:tc>
          <w:tcPr>
            <w:tcW w:w="1227"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tcBorders>
              <w:top w:val="nil"/>
              <w:bottom w:val="nil"/>
              <w:right w:val="nil"/>
            </w:tcBorders>
            <w:vAlign w:val="center"/>
          </w:tcPr>
          <w:p w:rsidR="00750D5A" w:rsidRDefault="00750D5A" w:rsidP="003A6A7A">
            <w:pPr>
              <w:jc w:val="center"/>
            </w:pPr>
          </w:p>
        </w:tc>
        <w:tc>
          <w:tcPr>
            <w:tcW w:w="1184" w:type="dxa"/>
            <w:tcBorders>
              <w:top w:val="nil"/>
              <w:left w:val="nil"/>
              <w:bottom w:val="nil"/>
              <w:right w:val="nil"/>
            </w:tcBorders>
          </w:tcPr>
          <w:p w:rsidR="00750D5A" w:rsidRDefault="00750D5A" w:rsidP="003A6A7A">
            <w:pPr>
              <w:jc w:val="center"/>
            </w:pPr>
          </w:p>
        </w:tc>
        <w:tc>
          <w:tcPr>
            <w:tcW w:w="1184" w:type="dxa"/>
            <w:tcBorders>
              <w:top w:val="nil"/>
              <w:left w:val="nil"/>
              <w:bottom w:val="nil"/>
            </w:tcBorders>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c>
          <w:tcPr>
            <w:tcW w:w="1184" w:type="dxa"/>
            <w:vAlign w:val="center"/>
          </w:tcPr>
          <w:p w:rsidR="00750D5A" w:rsidRDefault="00750D5A" w:rsidP="003A6A7A">
            <w:pPr>
              <w:jc w:val="center"/>
            </w:pPr>
          </w:p>
        </w:tc>
      </w:tr>
    </w:tbl>
    <w:p w:rsidR="00750D5A" w:rsidRPr="00F57FDF" w:rsidRDefault="00750D5A" w:rsidP="00750D5A"/>
    <w:p w:rsidR="00750D5A" w:rsidRDefault="00750D5A" w:rsidP="00F57FDF"/>
    <w:p w:rsidR="001F36FF" w:rsidRDefault="001F36FF" w:rsidP="001F36FF"/>
    <w:p w:rsidR="001F36FF" w:rsidRPr="00F57FDF" w:rsidRDefault="001F36FF" w:rsidP="001F36FF">
      <w:r>
        <w:t xml:space="preserve">Bra spårböcker är t ex Spårboken av Preben Bang för ca 150 kr och Djurens spår av Åke Aronsson och Peter Eriksson. Den senare är helt slut, men kan ibland hittas på antikvariat eller bokborsen.se. På engelska finns även en bok om fågelspår: </w:t>
      </w:r>
      <w:proofErr w:type="spellStart"/>
      <w:r>
        <w:t>Tracks</w:t>
      </w:r>
      <w:proofErr w:type="spellEnd"/>
      <w:r>
        <w:t xml:space="preserve"> and </w:t>
      </w:r>
      <w:proofErr w:type="spellStart"/>
      <w:r>
        <w:t>Signs</w:t>
      </w:r>
      <w:proofErr w:type="spellEnd"/>
      <w:r>
        <w:t xml:space="preserve"> </w:t>
      </w:r>
      <w:proofErr w:type="spellStart"/>
      <w:r>
        <w:t>of</w:t>
      </w:r>
      <w:proofErr w:type="spellEnd"/>
      <w:r>
        <w:t xml:space="preserve"> Birds </w:t>
      </w:r>
      <w:proofErr w:type="spellStart"/>
      <w:r>
        <w:t>of</w:t>
      </w:r>
      <w:proofErr w:type="spellEnd"/>
      <w:r>
        <w:t xml:space="preserve"> Britain and </w:t>
      </w:r>
      <w:proofErr w:type="spellStart"/>
      <w:r>
        <w:t>Europe</w:t>
      </w:r>
      <w:proofErr w:type="spellEnd"/>
      <w:r>
        <w:t xml:space="preserve"> av Roy Brown med flera.</w:t>
      </w:r>
    </w:p>
    <w:sectPr w:rsidR="001F36FF" w:rsidRPr="00F57FDF" w:rsidSect="00823465">
      <w:pgSz w:w="11906" w:h="16838"/>
      <w:pgMar w:top="284"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FA"/>
    <w:rsid w:val="00004E1D"/>
    <w:rsid w:val="0009643D"/>
    <w:rsid w:val="000D3D08"/>
    <w:rsid w:val="00112E10"/>
    <w:rsid w:val="0013420F"/>
    <w:rsid w:val="001A0579"/>
    <w:rsid w:val="001C4A38"/>
    <w:rsid w:val="001F36FF"/>
    <w:rsid w:val="001F59FA"/>
    <w:rsid w:val="00232F14"/>
    <w:rsid w:val="002B4C68"/>
    <w:rsid w:val="00327359"/>
    <w:rsid w:val="00336C8C"/>
    <w:rsid w:val="00342D07"/>
    <w:rsid w:val="004269DC"/>
    <w:rsid w:val="0052341B"/>
    <w:rsid w:val="00667920"/>
    <w:rsid w:val="006A74B8"/>
    <w:rsid w:val="007230F6"/>
    <w:rsid w:val="00750D5A"/>
    <w:rsid w:val="00750D5D"/>
    <w:rsid w:val="00823465"/>
    <w:rsid w:val="008B1954"/>
    <w:rsid w:val="009065EA"/>
    <w:rsid w:val="00915A2A"/>
    <w:rsid w:val="00A0545E"/>
    <w:rsid w:val="00C36D72"/>
    <w:rsid w:val="00E8171A"/>
    <w:rsid w:val="00EB54F0"/>
    <w:rsid w:val="00F027C4"/>
    <w:rsid w:val="00F478F4"/>
    <w:rsid w:val="00F57FDF"/>
    <w:rsid w:val="00F632CC"/>
    <w:rsid w:val="00FA1E04"/>
    <w:rsid w:val="00FD2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9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F59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Naturhistoriska riksmuseet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Didrik Vanhoenacker</dc:creator>
  <cp:lastModifiedBy>Didrik Vanhoenacker</cp:lastModifiedBy>
  <cp:revision>3</cp:revision>
  <cp:lastPrinted>2018-01-23T14:39:00Z</cp:lastPrinted>
  <dcterms:created xsi:type="dcterms:W3CDTF">2018-01-23T14:47:00Z</dcterms:created>
  <dcterms:modified xsi:type="dcterms:W3CDTF">2018-01-23T14:54:00Z</dcterms:modified>
</cp:coreProperties>
</file>